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AE3E31" w:rsidRDefault="001B3733" w:rsidP="00937374">
      <w:pPr>
        <w:jc w:val="center"/>
        <w:rPr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581025</wp:posOffset>
            </wp:positionV>
            <wp:extent cx="1752600" cy="1575049"/>
            <wp:effectExtent l="0" t="0" r="0" b="6350"/>
            <wp:wrapSquare wrapText="bothSides"/>
            <wp:docPr id="6" name="Picture 6" descr="9,032 Mental Wellbeing Cartoon Stock Photos, Pictures &amp; Royalty-Free Images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,032 Mental Wellbeing Cartoon Stock Photos, Pictures &amp; Royalty-Free Images 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7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3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7E092" wp14:editId="69DF30C1">
                <wp:simplePos x="0" y="0"/>
                <wp:positionH relativeFrom="margin">
                  <wp:posOffset>6425565</wp:posOffset>
                </wp:positionH>
                <wp:positionV relativeFrom="paragraph">
                  <wp:posOffset>9525</wp:posOffset>
                </wp:positionV>
                <wp:extent cx="2590165" cy="1828800"/>
                <wp:effectExtent l="57150" t="228600" r="57785" b="2279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9824">
                          <a:off x="0" y="0"/>
                          <a:ext cx="25901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7374" w:rsidRPr="00937374" w:rsidRDefault="00937374" w:rsidP="0093737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Wondering how you can receive this support?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27E0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5.95pt;margin-top:.75pt;width:203.95pt;height:2in;rotation:-742934fd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" filled="f" stroked="f">
                <v:textbox style="mso-fit-shape-to-text:t">
                  <w:txbxContent>
                    <w:p w:rsidR="00937374" w:rsidRPr="00937374" w:rsidRDefault="00937374" w:rsidP="00937374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Wondering how you can receive this support?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3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64EA8" wp14:editId="25F4481E">
                <wp:simplePos x="0" y="0"/>
                <wp:positionH relativeFrom="margin">
                  <wp:posOffset>-695325</wp:posOffset>
                </wp:positionH>
                <wp:positionV relativeFrom="paragraph">
                  <wp:posOffset>-361950</wp:posOffset>
                </wp:positionV>
                <wp:extent cx="2819400" cy="1828800"/>
                <wp:effectExtent l="0" t="95250" r="19050" b="1123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232">
                          <a:off x="0" y="0"/>
                          <a:ext cx="2819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7374" w:rsidRPr="00937374" w:rsidRDefault="00937374" w:rsidP="0093737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374">
                              <w:rPr>
                                <w:b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Interested in joining local support groups?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64EA8" id="Text Box 1" o:spid="_x0000_s1027" type="#_x0000_t202" style="position:absolute;left:0;text-align:left;margin-left:-54.75pt;margin-top:-28.5pt;width:222pt;height:2in;rotation:311549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" filled="f" stroked="f">
                <v:textbox style="mso-fit-shape-to-text:t">
                  <w:txbxContent>
                    <w:p w:rsidR="00937374" w:rsidRPr="00937374" w:rsidRDefault="00937374" w:rsidP="00937374">
                      <w:pPr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374">
                        <w:rPr>
                          <w:b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Interested in joining local support groups?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374" w:rsidRDefault="00937374" w:rsidP="00937374">
      <w:pPr>
        <w:jc w:val="center"/>
        <w:rPr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FD752" wp14:editId="17A40F5A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</wp:posOffset>
                </wp:positionV>
                <wp:extent cx="289560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7374" w:rsidRPr="00937374" w:rsidRDefault="00937374" w:rsidP="0093737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374">
                              <w:rPr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Don’t get enough time for yourself? Want to engage in a hobby?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D752" id="Text Box 2" o:spid="_x0000_s1028" type="#_x0000_t202" style="position:absolute;left:0;text-align:left;margin-left:210pt;margin-top:.9pt;width:228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" filled="f" stroked="f">
                <v:textbox>
                  <w:txbxContent>
                    <w:p w:rsidR="00937374" w:rsidRPr="00937374" w:rsidRDefault="00937374" w:rsidP="00937374">
                      <w:pPr>
                        <w:jc w:val="center"/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7374">
                        <w:rPr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Don’t get enough time for yourself? Want to engage in a hobby?</w:t>
                      </w:r>
                    </w:p>
                  </w:txbxContent>
                </v:textbox>
              </v:shape>
            </w:pict>
          </mc:Fallback>
        </mc:AlternateContent>
      </w:r>
    </w:p>
    <w:p w:rsidR="00937374" w:rsidRDefault="00937374" w:rsidP="00937374">
      <w:pPr>
        <w:jc w:val="center"/>
        <w:rPr>
          <w:sz w:val="56"/>
        </w:rPr>
      </w:pPr>
    </w:p>
    <w:p w:rsidR="00937374" w:rsidRDefault="00937374" w:rsidP="00937374">
      <w:pPr>
        <w:jc w:val="center"/>
        <w:rPr>
          <w:b/>
          <w:sz w:val="56"/>
        </w:rPr>
      </w:pPr>
    </w:p>
    <w:p w:rsidR="00937374" w:rsidRPr="00937374" w:rsidRDefault="00D142DA" w:rsidP="00937374">
      <w:pPr>
        <w:jc w:val="center"/>
        <w:rPr>
          <w:b/>
          <w:sz w:val="56"/>
        </w:rPr>
      </w:pPr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481965</wp:posOffset>
                </wp:positionV>
                <wp:extent cx="3362325" cy="3810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8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7374" w:rsidRPr="00937374" w:rsidRDefault="00937374" w:rsidP="00BF1E25">
                            <w:pPr>
                              <w:rPr>
                                <w:b/>
                                <w:color w:val="7030A0"/>
                                <w:sz w:val="40"/>
                                <w:u w:val="single"/>
                              </w:rPr>
                            </w:pPr>
                            <w:r w:rsidRPr="00937374">
                              <w:rPr>
                                <w:b/>
                                <w:color w:val="7030A0"/>
                                <w:sz w:val="40"/>
                                <w:u w:val="single"/>
                              </w:rPr>
                              <w:t>Surgery plans to support carers:</w:t>
                            </w:r>
                          </w:p>
                          <w:p w:rsidR="00471534" w:rsidRPr="00471534" w:rsidRDefault="00BF1E25" w:rsidP="00BF1E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471534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 xml:space="preserve">Did you know: </w:t>
                            </w:r>
                          </w:p>
                          <w:p w:rsidR="00471534" w:rsidRDefault="00C54029" w:rsidP="00BF1E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81% of carers say detaching from caring responsibilities is difficult</w:t>
                            </w:r>
                            <w:r w:rsidR="00471534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71534" w:rsidRDefault="00C54029" w:rsidP="004715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68% are missing out on ‘me’ time?</w:t>
                            </w:r>
                          </w:p>
                          <w:p w:rsidR="00471534" w:rsidRPr="00471534" w:rsidRDefault="00471534" w:rsidP="004715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Do you feel like this could be something you’re experiencing?</w:t>
                            </w:r>
                          </w:p>
                          <w:p w:rsidR="00937374" w:rsidRPr="00C54029" w:rsidRDefault="00937374" w:rsidP="00C54029">
                            <w:pPr>
                              <w:ind w:left="360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27.75pt;margin-top:37.95pt;width:264.75pt;height:30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" fillcolor="#deeaf6 [660]" stroked="f" strokeweight=".5pt">
                <v:textbox>
                  <w:txbxContent>
                    <w:p w:rsidR="00937374" w:rsidRPr="00937374" w:rsidRDefault="00937374" w:rsidP="00BF1E25">
                      <w:pPr>
                        <w:rPr>
                          <w:b/>
                          <w:color w:val="7030A0"/>
                          <w:sz w:val="40"/>
                          <w:u w:val="single"/>
                        </w:rPr>
                      </w:pPr>
                      <w:r w:rsidRPr="00937374">
                        <w:rPr>
                          <w:b/>
                          <w:color w:val="7030A0"/>
                          <w:sz w:val="40"/>
                          <w:u w:val="single"/>
                        </w:rPr>
                        <w:t>Surgery plans to support carers:</w:t>
                      </w:r>
                    </w:p>
                    <w:p w:rsidR="00471534" w:rsidRPr="00471534" w:rsidRDefault="00BF1E25" w:rsidP="00BF1E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  <w:highlight w:val="yellow"/>
                        </w:rPr>
                      </w:pPr>
                      <w:r w:rsidRPr="00471534">
                        <w:rPr>
                          <w:b/>
                          <w:sz w:val="26"/>
                          <w:szCs w:val="26"/>
                          <w:highlight w:val="yellow"/>
                        </w:rPr>
                        <w:t xml:space="preserve">Did you know: </w:t>
                      </w:r>
                    </w:p>
                    <w:p w:rsidR="00471534" w:rsidRDefault="00C54029" w:rsidP="00BF1E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81% of carers say detaching from caring responsibilities is difficult</w:t>
                      </w:r>
                      <w:r w:rsidR="00471534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471534" w:rsidRDefault="00C54029" w:rsidP="004715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68% are missing out on ‘me’ time?</w:t>
                      </w:r>
                    </w:p>
                    <w:p w:rsidR="00471534" w:rsidRPr="00471534" w:rsidRDefault="00471534" w:rsidP="004715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Do you feel like this could be something you’re experiencing?</w:t>
                      </w:r>
                    </w:p>
                    <w:p w:rsidR="00937374" w:rsidRPr="00C54029" w:rsidRDefault="00937374" w:rsidP="00C54029">
                      <w:pPr>
                        <w:ind w:left="360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374">
        <w:rPr>
          <w:b/>
          <w:sz w:val="56"/>
        </w:rPr>
        <w:t xml:space="preserve">Are you a </w:t>
      </w:r>
      <w:proofErr w:type="spellStart"/>
      <w:r w:rsidR="00937374">
        <w:rPr>
          <w:b/>
          <w:sz w:val="56"/>
        </w:rPr>
        <w:t>carer</w:t>
      </w:r>
      <w:proofErr w:type="spellEnd"/>
      <w:r w:rsidR="00937374">
        <w:rPr>
          <w:b/>
          <w:sz w:val="56"/>
        </w:rPr>
        <w:t>? If so, we can help support</w:t>
      </w:r>
      <w:bookmarkStart w:id="0" w:name="_GoBack"/>
      <w:bookmarkEnd w:id="0"/>
      <w:r w:rsidR="00937374">
        <w:rPr>
          <w:b/>
          <w:sz w:val="56"/>
        </w:rPr>
        <w:t xml:space="preserve"> your well-being!</w:t>
      </w:r>
    </w:p>
    <w:sectPr w:rsidR="00937374" w:rsidRPr="00937374" w:rsidSect="00937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F2" w:rsidRDefault="00017DF2" w:rsidP="00017DF2">
      <w:pPr>
        <w:spacing w:after="0" w:line="240" w:lineRule="auto"/>
      </w:pPr>
      <w:r>
        <w:separator/>
      </w:r>
    </w:p>
  </w:endnote>
  <w:endnote w:type="continuationSeparator" w:id="0">
    <w:p w:rsidR="00017DF2" w:rsidRDefault="00017DF2" w:rsidP="0001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F2" w:rsidRDefault="00017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F2" w:rsidRDefault="00017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F2" w:rsidRDefault="00017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F2" w:rsidRDefault="00017DF2" w:rsidP="00017DF2">
      <w:pPr>
        <w:spacing w:after="0" w:line="240" w:lineRule="auto"/>
      </w:pPr>
      <w:r>
        <w:separator/>
      </w:r>
    </w:p>
  </w:footnote>
  <w:footnote w:type="continuationSeparator" w:id="0">
    <w:p w:rsidR="00017DF2" w:rsidRDefault="00017DF2" w:rsidP="0001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F2" w:rsidRDefault="00017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F2" w:rsidRDefault="00017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F2" w:rsidRDefault="00017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9C1"/>
    <w:multiLevelType w:val="hybridMultilevel"/>
    <w:tmpl w:val="5404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213F"/>
    <w:multiLevelType w:val="hybridMultilevel"/>
    <w:tmpl w:val="E020CF0E"/>
    <w:lvl w:ilvl="0" w:tplc="5E0C5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30B27"/>
    <w:multiLevelType w:val="hybridMultilevel"/>
    <w:tmpl w:val="7466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74"/>
    <w:rsid w:val="00017DF2"/>
    <w:rsid w:val="000D3E75"/>
    <w:rsid w:val="001B3733"/>
    <w:rsid w:val="00471534"/>
    <w:rsid w:val="00652990"/>
    <w:rsid w:val="00937374"/>
    <w:rsid w:val="00AE3E31"/>
    <w:rsid w:val="00BF1E25"/>
    <w:rsid w:val="00C54029"/>
    <w:rsid w:val="00D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BF3C"/>
  <w15:chartTrackingRefBased/>
  <w15:docId w15:val="{BF489519-EE90-42EF-886E-3DB1E24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F2"/>
  </w:style>
  <w:style w:type="paragraph" w:styleId="Footer">
    <w:name w:val="footer"/>
    <w:basedOn w:val="Normal"/>
    <w:link w:val="FooterChar"/>
    <w:uiPriority w:val="99"/>
    <w:unhideWhenUsed/>
    <w:rsid w:val="00017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Simarone (HEALTHBRIDGE DIRECT)</dc:creator>
  <cp:keywords/>
  <dc:description/>
  <cp:lastModifiedBy>Sahota Simarone (F86023) Social prescriber</cp:lastModifiedBy>
  <cp:revision>2</cp:revision>
  <dcterms:created xsi:type="dcterms:W3CDTF">2023-07-19T13:40:00Z</dcterms:created>
  <dcterms:modified xsi:type="dcterms:W3CDTF">2023-07-19T13:40:00Z</dcterms:modified>
</cp:coreProperties>
</file>